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projektowym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godz., w tym:
obecność na ćwiczeniach -  15 godz.,
konsultacje - 5 godz.
2. praca własna studenta -  55 godz. w tym:
przygotowanie do ćwiczeń (czytanie literatury, analiza aktów prawnych, danych statystycznych, obserwacja) -  25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co odpowiada 20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15 godz.,
przygotowanie do ćwiczeń (czytanie literatury, analiza aktów prawnych, danych statystycznych, obserwacja) - 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kierowaniem zespołem projektowym. Wykształcenie umiejętności samodzielnej analizy sytuacji i reagowania podczas pracy w projekcie.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Definicja projektu. Podstawowe parametry projektu. Obszary realizacji projektów. Rodzaje projektów. Środowisko projektowe. Metodyki zarządzania projektami (Prince 2, PMBook).
Fazy cyklu życia projektu. 
Organizowanie zespołu projektowego. Specyfika pracy w projekcie. Skład zespołu projektowego. Definicja zespołu projektowego. Warunki efektywnego funkcjonowania zespołu projektowego. 
Kierowanie zespołem projektowym – zakres działań. Kierownik zespołu projektowego. Kompetencje kierownika zespołu projektowego. Najczęściej popełniane błędy w kierowaniu zespołem projektowym.
Praca zespołowa. Zespół – podstawowe pojęcia. Role w zespole projektowym.
Rodzaje struktur zespołów projektowych. 
Konflikty w zespołach projektowych. 
Innowacyjność w zespołach projektowych (Collective genius Lindy Hill - film).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Kierowanie zespołem projektowym, P. Wachowiak, Sylwester Gregorczyk Bartosz Grucza, Krzysztof Ogonek, 2004. 
Nowoczesne zarządzanie projektami, (red.) Michał Trocki, 2012.
Efektywne zarządzanie projektami: tradycyjne, zwinne, ekstremalne, Robert K. Wysocki, 2013. 
Profesjonalne zarządzanie: kluczowe kompetencje kierownicze, Robert E. Quinn, Sue R. Faerman, Michael P. Thompson, Michael R. McGrath, 2007. 
Zarządzanie projektami: studium przypadków, Harold Kerzner, Jarosław Dobrzański, Sławomir Dzieniszewski, 2005. 
Metodyki zarządzania projektami, Michał Trocki, 2011. 
Prince 2- skuteczne zarządzanie projektami, 2014.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z zakresu kierowania zespołem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	Ma uporządkowaną wiedzę na temat ról pełnionych w zespole projektowym, zachowań w zespole oraz znaczenia zespołu projektowego dla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	W_03: </w:t>
      </w:r>
    </w:p>
    <w:p>
      <w:pPr/>
      <w:r>
        <w:rPr/>
        <w:t xml:space="preserve">Zna podstawowe procesy zachodzące w zespole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z zakresu socjologii umożliwiającą analizę procesów zachodzących podczas pracy w projekcie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U_01: </w:t>
      </w:r>
    </w:p>
    <w:p>
      <w:pPr/>
      <w:r>
        <w:rPr/>
        <w:t xml:space="preserve">Potrafi scharakteryzować specyfikę pracy projektowej oraz kierowania zespołem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	U_02: </w:t>
      </w:r>
    </w:p>
    <w:p>
      <w:pPr/>
      <w:r>
        <w:rPr/>
        <w:t xml:space="preserve">	Potrafi scharakteryzować role z zespole projektowym oraz specyfikę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radzić sobie z sytuacjami konfliktowymi podczas pracy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K_01: </w:t>
      </w:r>
    </w:p>
    <w:p>
      <w:pPr/>
      <w:r>
        <w:rPr/>
        <w:t xml:space="preserve">Ma świadomość poziomu swojej wiedzy i umiejętności z zakresu kierowania zespołem projektowym,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znaczenie wiedzy z zakresu funkcjonowania w zespole oraz kierowania zespołem projektowym dla funkcjonowania na współczesnym rynku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	K_03: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S1A_K06, S2A_K02, S2A_K03, S2A_K05, 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2024-05-04T14:04:33+02:00</dcterms:created>
  <dcterms:modified xsi:type="dcterms:W3CDTF">2024-05-04T14:04:33+02:00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